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708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84"/>
        <w:gridCol w:w="284"/>
        <w:gridCol w:w="3260"/>
      </w:tblGrid>
      <w:tr w:rsidR="00F22CEC" w:rsidRPr="00575A0B" w:rsidTr="00450589">
        <w:trPr>
          <w:trHeight w:val="132"/>
          <w:jc w:val="center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CEC" w:rsidRPr="00575A0B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A0B">
              <w:rPr>
                <w:rFonts w:ascii="Times New Roman" w:hAnsi="Times New Roman" w:cs="Times New Roman"/>
                <w:b/>
                <w:sz w:val="20"/>
                <w:szCs w:val="20"/>
              </w:rPr>
              <w:t>SPIS TELEFONÓW</w:t>
            </w:r>
          </w:p>
        </w:tc>
      </w:tr>
      <w:tr w:rsidR="00F22CEC" w:rsidTr="00450589">
        <w:trPr>
          <w:trHeight w:val="98"/>
          <w:jc w:val="center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CEC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WOJEWÓDZKIEJ STACJI SANITARNO-EPIDEMIOLOGICZNEJ</w:t>
            </w:r>
          </w:p>
        </w:tc>
      </w:tr>
      <w:tr w:rsidR="00F22CEC" w:rsidTr="00450589">
        <w:trPr>
          <w:trHeight w:val="91"/>
          <w:jc w:val="center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CEC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GORZOWIE WLKP.</w:t>
            </w:r>
          </w:p>
        </w:tc>
      </w:tr>
      <w:tr w:rsidR="00D55250" w:rsidTr="00450589">
        <w:trPr>
          <w:trHeight w:val="98"/>
          <w:jc w:val="center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CEC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CEC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CEC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2CEC" w:rsidRPr="00A418DE" w:rsidTr="00450589">
        <w:trPr>
          <w:trHeight w:val="98"/>
          <w:jc w:val="center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CEC" w:rsidRPr="00A418DE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DE">
              <w:rPr>
                <w:rFonts w:ascii="Times New Roman" w:hAnsi="Times New Roman" w:cs="Times New Roman"/>
                <w:sz w:val="18"/>
                <w:szCs w:val="18"/>
              </w:rPr>
              <w:t>Centrala: tel. 95 722-60-57</w:t>
            </w:r>
          </w:p>
        </w:tc>
      </w:tr>
      <w:tr w:rsidR="00F22CEC" w:rsidRPr="00A418DE" w:rsidTr="00450589">
        <w:trPr>
          <w:trHeight w:val="98"/>
          <w:jc w:val="center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CEC" w:rsidRPr="00A418DE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DE">
              <w:rPr>
                <w:rFonts w:ascii="Times New Roman" w:hAnsi="Times New Roman" w:cs="Times New Roman"/>
                <w:sz w:val="18"/>
                <w:szCs w:val="18"/>
              </w:rPr>
              <w:t>Sekretariat Główny: tel. 95 720-48-61, fax.: 95 722-46-52</w:t>
            </w:r>
          </w:p>
        </w:tc>
      </w:tr>
      <w:tr w:rsidR="00F22CEC" w:rsidRPr="00124B7E" w:rsidTr="00450589">
        <w:trPr>
          <w:trHeight w:val="98"/>
          <w:jc w:val="center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CEC" w:rsidRPr="00A418DE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www.wsse.gorzow.pl                           e-mail: wsse@wsse.gorzow.pl</w:t>
            </w:r>
          </w:p>
        </w:tc>
      </w:tr>
      <w:tr w:rsidR="00D55250" w:rsidRPr="00124B7E" w:rsidTr="00450589">
        <w:trPr>
          <w:trHeight w:val="91"/>
          <w:jc w:val="center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CEC" w:rsidRPr="00CE0EC8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CEC" w:rsidRPr="00CE0EC8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CEC" w:rsidRPr="00CE0EC8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D55250" w:rsidRPr="00A418DE" w:rsidTr="00450589">
        <w:trPr>
          <w:trHeight w:val="207"/>
          <w:jc w:val="center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22CEC" w:rsidRPr="00A418DE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 pok.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F22CEC" w:rsidRPr="00A418DE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komórki/stanowisko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:rsidR="00F22CEC" w:rsidRPr="00A418DE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:rsidR="00F22CEC" w:rsidRPr="00A418DE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F22CEC" w:rsidRPr="00A418DE" w:rsidRDefault="00450589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</w:tr>
      <w:tr w:rsidR="00D55250" w:rsidRPr="00A418DE" w:rsidTr="00450589">
        <w:trPr>
          <w:trHeight w:val="207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F22CEC" w:rsidRPr="00A418DE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F22CEC" w:rsidRPr="00A418DE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F22CEC" w:rsidRPr="00A418DE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F22CEC" w:rsidRPr="00A418DE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:rsidR="00F22CEC" w:rsidRPr="00A418DE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2CEC" w:rsidRPr="00287AA8" w:rsidTr="00450589">
        <w:trPr>
          <w:trHeight w:val="174"/>
          <w:jc w:val="center"/>
        </w:trPr>
        <w:tc>
          <w:tcPr>
            <w:tcW w:w="708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CEC" w:rsidRPr="00287AA8" w:rsidRDefault="00F22CEC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A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ZARZĄDZANIA DOKUMENTACJĄ</w:t>
            </w:r>
          </w:p>
        </w:tc>
      </w:tr>
      <w:tr w:rsidR="00D55250" w:rsidRPr="008527B5" w:rsidTr="00450589">
        <w:trPr>
          <w:trHeight w:val="91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2CEC" w:rsidRPr="00287AA8" w:rsidRDefault="00F22CEC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2CEC" w:rsidRPr="008527B5" w:rsidRDefault="00F22CEC" w:rsidP="00332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95 306 71 21</w:t>
            </w:r>
          </w:p>
        </w:tc>
      </w:tr>
      <w:tr w:rsidR="00D55250" w:rsidRPr="008527B5" w:rsidTr="00450589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Sekretariat Główny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95 306 71 49</w:t>
            </w:r>
          </w:p>
        </w:tc>
      </w:tr>
      <w:tr w:rsidR="00D55250" w:rsidRPr="008527B5" w:rsidTr="00450589">
        <w:trPr>
          <w:trHeight w:val="9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Kancelaria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95 306 71 51</w:t>
            </w:r>
          </w:p>
        </w:tc>
      </w:tr>
      <w:tr w:rsidR="00D55250" w:rsidRPr="008527B5" w:rsidTr="00450589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OZD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22CEC" w:rsidRPr="008527B5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95 306 71 51</w:t>
            </w:r>
          </w:p>
        </w:tc>
      </w:tr>
      <w:tr w:rsidR="00D55250" w:rsidTr="00450589">
        <w:trPr>
          <w:trHeight w:val="91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2CEC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Salka konferencyjna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22CEC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22CEC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22CEC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95 306 71 47</w:t>
            </w:r>
          </w:p>
        </w:tc>
      </w:tr>
      <w:tr w:rsidR="00D55250" w:rsidTr="00450589">
        <w:trPr>
          <w:trHeight w:val="98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22CEC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Archiwum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22CEC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22CEC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22CEC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95 306 71 25</w:t>
            </w:r>
          </w:p>
        </w:tc>
      </w:tr>
      <w:tr w:rsidR="00D55250" w:rsidTr="00450589">
        <w:trPr>
          <w:trHeight w:val="189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22CEC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Wieloosobowe stanowisko </w:t>
            </w:r>
            <w:r w:rsidR="005139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55250">
              <w:rPr>
                <w:rFonts w:ascii="Times New Roman" w:hAnsi="Times New Roman" w:cs="Times New Roman"/>
                <w:sz w:val="18"/>
                <w:szCs w:val="18"/>
              </w:rPr>
              <w:t>ds. informatycznych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22CEC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95 306 71 12</w:t>
            </w:r>
          </w:p>
        </w:tc>
      </w:tr>
      <w:tr w:rsidR="00F22CEC" w:rsidRPr="00287AA8" w:rsidTr="00450589">
        <w:trPr>
          <w:trHeight w:val="155"/>
          <w:jc w:val="center"/>
        </w:trPr>
        <w:tc>
          <w:tcPr>
            <w:tcW w:w="708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22CEC" w:rsidRPr="00287AA8" w:rsidRDefault="00F22CEC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A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KADR i SZKOLEŃ</w:t>
            </w:r>
          </w:p>
        </w:tc>
      </w:tr>
      <w:tr w:rsidR="00D55250" w:rsidRPr="008527B5" w:rsidTr="00450589">
        <w:trPr>
          <w:trHeight w:val="91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2CEC" w:rsidRPr="00287AA8" w:rsidRDefault="00F22CEC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2CEC" w:rsidRPr="008527B5" w:rsidRDefault="00F22CEC" w:rsidP="00332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95 306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71 45</w:t>
            </w:r>
          </w:p>
        </w:tc>
      </w:tr>
      <w:tr w:rsidR="00D55250" w:rsidRPr="008527B5" w:rsidTr="00450589">
        <w:trPr>
          <w:trHeight w:val="98"/>
          <w:jc w:val="center"/>
        </w:trPr>
        <w:tc>
          <w:tcPr>
            <w:tcW w:w="709" w:type="dxa"/>
            <w:tcBorders>
              <w:bottom w:val="nil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2551" w:type="dxa"/>
            <w:tcBorders>
              <w:bottom w:val="nil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22CEC" w:rsidRPr="008527B5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95 306 71 44</w:t>
            </w:r>
          </w:p>
        </w:tc>
      </w:tr>
      <w:tr w:rsidR="00D55250" w:rsidRPr="008527B5" w:rsidTr="00450589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95 306 71 46</w:t>
            </w:r>
          </w:p>
        </w:tc>
      </w:tr>
      <w:tr w:rsidR="00F22CEC" w:rsidRPr="008E4E91" w:rsidTr="00450589">
        <w:trPr>
          <w:trHeight w:val="190"/>
          <w:jc w:val="center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CEC" w:rsidRPr="008E4E91" w:rsidRDefault="00F22CEC" w:rsidP="00CF6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E91">
              <w:rPr>
                <w:rFonts w:ascii="Times New Roman" w:hAnsi="Times New Roman" w:cs="Times New Roman"/>
                <w:b/>
                <w:sz w:val="16"/>
                <w:szCs w:val="16"/>
              </w:rPr>
              <w:t>ODDZIAŁ ORGANIZACJI, PLANOWANIA i ANALIZ</w:t>
            </w:r>
          </w:p>
        </w:tc>
      </w:tr>
      <w:tr w:rsidR="00D55250" w:rsidRPr="008527B5" w:rsidTr="00450589">
        <w:trPr>
          <w:trHeight w:val="111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2CEC" w:rsidRPr="008527B5" w:rsidRDefault="00402639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5 306 71 62</w:t>
            </w:r>
          </w:p>
        </w:tc>
      </w:tr>
      <w:tr w:rsidR="00D55250" w:rsidRPr="008E4E91" w:rsidTr="00450589">
        <w:trPr>
          <w:trHeight w:val="28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CEC" w:rsidRPr="008E4E91" w:rsidRDefault="00F22CEC" w:rsidP="00CF63D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CEC" w:rsidRPr="008E4E91" w:rsidRDefault="00F22CEC" w:rsidP="00D55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CEC" w:rsidRPr="008E4E91" w:rsidRDefault="00F22CEC" w:rsidP="00D55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CEC" w:rsidRPr="008E4E91" w:rsidRDefault="00F22CEC" w:rsidP="00D552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CEC" w:rsidRPr="008E4E91" w:rsidRDefault="00F22CEC" w:rsidP="00D552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5250" w:rsidTr="00450589">
        <w:trPr>
          <w:trHeight w:val="105"/>
          <w:jc w:val="center"/>
        </w:trPr>
        <w:tc>
          <w:tcPr>
            <w:tcW w:w="709" w:type="dxa"/>
            <w:tcBorders>
              <w:bottom w:val="nil"/>
            </w:tcBorders>
            <w:vAlign w:val="center"/>
          </w:tcPr>
          <w:p w:rsidR="00F22CEC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551" w:type="dxa"/>
            <w:tcBorders>
              <w:bottom w:val="nil"/>
            </w:tcBorders>
          </w:tcPr>
          <w:p w:rsidR="00F22CEC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Wieloosobowe</w:t>
            </w:r>
          </w:p>
        </w:tc>
        <w:tc>
          <w:tcPr>
            <w:tcW w:w="284" w:type="dxa"/>
            <w:tcBorders>
              <w:bottom w:val="nil"/>
            </w:tcBorders>
          </w:tcPr>
          <w:p w:rsidR="00F22CEC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22CEC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95 306 71 37</w:t>
            </w:r>
          </w:p>
        </w:tc>
      </w:tr>
      <w:tr w:rsidR="00D55250" w:rsidRPr="008527B5" w:rsidTr="00450589">
        <w:trPr>
          <w:trHeight w:val="91"/>
          <w:jc w:val="center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stanowisko pracy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250" w:rsidRPr="008527B5" w:rsidTr="00450589">
        <w:trPr>
          <w:trHeight w:val="46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radcy prawnego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22CEC" w:rsidRPr="008527B5" w:rsidRDefault="00F22CEC" w:rsidP="00450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22CEC" w:rsidRPr="008527B5" w:rsidRDefault="00F22CEC" w:rsidP="00450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250" w:rsidRPr="008527B5" w:rsidTr="00450589">
        <w:trPr>
          <w:trHeight w:val="98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95 306 71 36</w:t>
            </w:r>
          </w:p>
        </w:tc>
      </w:tr>
      <w:tr w:rsidR="0012241C" w:rsidRPr="0043709D" w:rsidTr="00450589">
        <w:trPr>
          <w:trHeight w:val="164"/>
          <w:jc w:val="center"/>
        </w:trPr>
        <w:tc>
          <w:tcPr>
            <w:tcW w:w="7088" w:type="dxa"/>
            <w:gridSpan w:val="5"/>
            <w:shd w:val="clear" w:color="auto" w:fill="D9D9D9" w:themeFill="background1" w:themeFillShade="D9"/>
            <w:vAlign w:val="center"/>
          </w:tcPr>
          <w:p w:rsidR="0012241C" w:rsidRPr="0043709D" w:rsidRDefault="0012241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09D">
              <w:rPr>
                <w:rFonts w:ascii="Times New Roman" w:hAnsi="Times New Roman" w:cs="Times New Roman"/>
                <w:b/>
                <w:sz w:val="18"/>
                <w:szCs w:val="18"/>
              </w:rPr>
              <w:t>DZIAŁ NADZORU SANITARNEGO</w:t>
            </w:r>
          </w:p>
        </w:tc>
      </w:tr>
      <w:tr w:rsidR="00D55250" w:rsidRPr="0043709D" w:rsidTr="00450589">
        <w:trPr>
          <w:trHeight w:val="91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2CEC" w:rsidRPr="0043709D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09D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2CEC" w:rsidRPr="0043709D" w:rsidRDefault="00F22CEC" w:rsidP="00D55250">
            <w:pPr>
              <w:ind w:left="-623" w:firstLine="6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09D">
              <w:rPr>
                <w:rFonts w:ascii="Times New Roman" w:hAnsi="Times New Roman" w:cs="Times New Roman"/>
                <w:b/>
                <w:sz w:val="18"/>
                <w:szCs w:val="18"/>
              </w:rPr>
              <w:t>Kier. DNS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43709D" w:rsidRDefault="00F22CEC" w:rsidP="00D55250">
            <w:pPr>
              <w:ind w:left="-623" w:firstLine="6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43709D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2CEC" w:rsidRPr="0043709D" w:rsidRDefault="00F22CEC" w:rsidP="00332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09D">
              <w:rPr>
                <w:rFonts w:ascii="Times New Roman" w:hAnsi="Times New Roman" w:cs="Times New Roman"/>
                <w:b/>
                <w:sz w:val="18"/>
                <w:szCs w:val="18"/>
              </w:rPr>
              <w:t>95 306 71 61</w:t>
            </w:r>
          </w:p>
        </w:tc>
      </w:tr>
      <w:tr w:rsidR="00B906CC" w:rsidRPr="00776D5B" w:rsidTr="00450589">
        <w:trPr>
          <w:trHeight w:val="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06CC" w:rsidRPr="00776D5B" w:rsidRDefault="00B906CC" w:rsidP="00B906CC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06CC" w:rsidRPr="00776D5B" w:rsidRDefault="00B906CC" w:rsidP="00B906CC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Sekretariat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906CC" w:rsidRPr="00776D5B" w:rsidRDefault="00B906CC" w:rsidP="00B906CC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906CC" w:rsidRPr="00776D5B" w:rsidRDefault="00B906CC" w:rsidP="00B9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906CC" w:rsidRPr="00776D5B" w:rsidRDefault="00B906C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95 306 71 60</w:t>
            </w:r>
          </w:p>
        </w:tc>
      </w:tr>
      <w:tr w:rsidR="00F22CEC" w:rsidRPr="00776D5B" w:rsidTr="00450589">
        <w:trPr>
          <w:trHeight w:val="190"/>
          <w:jc w:val="center"/>
        </w:trPr>
        <w:tc>
          <w:tcPr>
            <w:tcW w:w="708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ODDZIAŁ NADZORU ZAPOBIEGAWCZEGO</w:t>
            </w:r>
          </w:p>
        </w:tc>
      </w:tr>
      <w:tr w:rsidR="00D55250" w:rsidRPr="00776D5B" w:rsidTr="00450589">
        <w:trPr>
          <w:trHeight w:val="98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221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95 306 71 66</w:t>
            </w:r>
          </w:p>
        </w:tc>
      </w:tr>
      <w:tr w:rsidR="00D55250" w:rsidRPr="00776D5B" w:rsidTr="00450589">
        <w:trPr>
          <w:trHeight w:val="91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95 306 71 67</w:t>
            </w:r>
          </w:p>
        </w:tc>
      </w:tr>
      <w:tr w:rsidR="00D55250" w:rsidRPr="00776D5B" w:rsidTr="00450589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95 306 71 68</w:t>
            </w:r>
          </w:p>
        </w:tc>
      </w:tr>
      <w:tr w:rsidR="00F22CEC" w:rsidRPr="00776D5B" w:rsidTr="00450589">
        <w:trPr>
          <w:trHeight w:val="158"/>
          <w:jc w:val="center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ODDZIAŁ HIGIENY KOMUNALNEJ</w:t>
            </w:r>
          </w:p>
        </w:tc>
      </w:tr>
      <w:tr w:rsidR="00D55250" w:rsidRPr="00776D5B" w:rsidTr="00450589">
        <w:trPr>
          <w:trHeight w:val="9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239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089B" w:rsidRPr="00776D5B" w:rsidRDefault="00E5089B" w:rsidP="00D55250">
            <w:pPr>
              <w:ind w:left="-623" w:firstLine="6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089B" w:rsidRPr="00776D5B" w:rsidRDefault="00E5089B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089B" w:rsidRPr="00776D5B" w:rsidRDefault="00F22CEC" w:rsidP="00E742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95 306 71 82</w:t>
            </w:r>
          </w:p>
        </w:tc>
      </w:tr>
      <w:tr w:rsidR="00D55250" w:rsidRPr="00776D5B" w:rsidTr="00450589">
        <w:trPr>
          <w:trHeight w:val="166"/>
          <w:jc w:val="center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22CEC" w:rsidRPr="00776D5B" w:rsidRDefault="00592DE1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2CEC" w:rsidRPr="00776D5B" w:rsidRDefault="00F22CEC" w:rsidP="002C0248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22CEC" w:rsidRPr="00E7423C" w:rsidRDefault="00E7423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3C">
              <w:rPr>
                <w:rFonts w:ascii="Times New Roman" w:hAnsi="Times New Roman" w:cs="Times New Roman"/>
                <w:sz w:val="18"/>
                <w:szCs w:val="18"/>
              </w:rPr>
              <w:t>95 306 71 78</w:t>
            </w:r>
          </w:p>
        </w:tc>
      </w:tr>
      <w:tr w:rsidR="00D55250" w:rsidRPr="00776D5B" w:rsidTr="00450589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BB28A1" w:rsidRPr="00776D5B" w:rsidRDefault="00BB28A1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95 306 71 81</w:t>
            </w:r>
          </w:p>
        </w:tc>
      </w:tr>
      <w:tr w:rsidR="00F22CEC" w:rsidRPr="00776D5B" w:rsidTr="00450589">
        <w:trPr>
          <w:trHeight w:val="129"/>
          <w:jc w:val="center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ODDZIAŁ BEZPIECZEŃSTWA ŻYWNOŚCI, ŻYWIENIA i KOSMETYKÓW</w:t>
            </w:r>
          </w:p>
        </w:tc>
      </w:tr>
      <w:tr w:rsidR="00D55250" w:rsidRPr="00776D5B" w:rsidTr="00450589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95 306 71 74</w:t>
            </w:r>
          </w:p>
        </w:tc>
      </w:tr>
      <w:tr w:rsidR="00D55250" w:rsidRPr="00776D5B" w:rsidTr="00450589">
        <w:trPr>
          <w:trHeight w:val="189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95 306 71 70</w:t>
            </w:r>
          </w:p>
        </w:tc>
      </w:tr>
      <w:tr w:rsidR="00D55250" w:rsidRPr="00776D5B" w:rsidTr="00450589">
        <w:trPr>
          <w:trHeight w:val="91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228A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95 306 71 71</w:t>
            </w:r>
          </w:p>
        </w:tc>
      </w:tr>
      <w:tr w:rsidR="00D55250" w:rsidRPr="00776D5B" w:rsidTr="00450589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228B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95 306 71 72</w:t>
            </w:r>
          </w:p>
        </w:tc>
      </w:tr>
      <w:tr w:rsidR="00F22CEC" w:rsidRPr="00776D5B" w:rsidTr="00450589">
        <w:trPr>
          <w:trHeight w:val="425"/>
          <w:jc w:val="center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ODDZIAŁ EPIDEMIOLOGII</w:t>
            </w:r>
          </w:p>
        </w:tc>
      </w:tr>
      <w:tr w:rsidR="00D55250" w:rsidRPr="00776D5B" w:rsidTr="00450589">
        <w:trPr>
          <w:trHeight w:val="91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906CC" w:rsidRPr="00B906CC" w:rsidRDefault="00B906C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95 306 71 10</w:t>
            </w:r>
          </w:p>
        </w:tc>
      </w:tr>
      <w:tr w:rsidR="00D55250" w:rsidRPr="00776D5B" w:rsidTr="00450589">
        <w:trPr>
          <w:trHeight w:val="98"/>
          <w:jc w:val="center"/>
        </w:trPr>
        <w:tc>
          <w:tcPr>
            <w:tcW w:w="709" w:type="dxa"/>
            <w:tcBorders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95 306 71 01</w:t>
            </w:r>
          </w:p>
        </w:tc>
      </w:tr>
      <w:tr w:rsidR="00D55250" w:rsidRPr="00776D5B" w:rsidTr="00450589">
        <w:trPr>
          <w:trHeight w:val="91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92DE1" w:rsidRPr="00776D5B" w:rsidRDefault="00592DE1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95 306 71 02</w:t>
            </w:r>
          </w:p>
        </w:tc>
      </w:tr>
      <w:tr w:rsidR="00D55250" w:rsidRPr="00776D5B" w:rsidTr="00450589">
        <w:trPr>
          <w:trHeight w:val="91"/>
          <w:jc w:val="center"/>
        </w:trPr>
        <w:tc>
          <w:tcPr>
            <w:tcW w:w="709" w:type="dxa"/>
            <w:tcBorders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95 306 71 03</w:t>
            </w:r>
          </w:p>
        </w:tc>
      </w:tr>
      <w:tr w:rsidR="00D55250" w:rsidRPr="00776D5B" w:rsidTr="00450589">
        <w:trPr>
          <w:trHeight w:val="91"/>
          <w:jc w:val="center"/>
        </w:trPr>
        <w:tc>
          <w:tcPr>
            <w:tcW w:w="709" w:type="dxa"/>
            <w:tcBorders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Punkt szczepień</w:t>
            </w: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95 306 71 04</w:t>
            </w:r>
          </w:p>
        </w:tc>
      </w:tr>
      <w:tr w:rsidR="00F22CEC" w:rsidRPr="00776D5B" w:rsidTr="00450589">
        <w:trPr>
          <w:trHeight w:val="472"/>
          <w:jc w:val="center"/>
        </w:trPr>
        <w:tc>
          <w:tcPr>
            <w:tcW w:w="7088" w:type="dxa"/>
            <w:gridSpan w:val="5"/>
            <w:shd w:val="clear" w:color="auto" w:fill="D9D9D9" w:themeFill="background1" w:themeFillShade="D9"/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ODDZIAŁ HIGIENY DZIECI i MŁODZIEŻY</w:t>
            </w:r>
          </w:p>
        </w:tc>
      </w:tr>
      <w:tr w:rsidR="00D55250" w:rsidRPr="00776D5B" w:rsidTr="00450589">
        <w:trPr>
          <w:trHeight w:val="91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95 306 71 13</w:t>
            </w:r>
          </w:p>
        </w:tc>
      </w:tr>
      <w:tr w:rsidR="00D55250" w:rsidRPr="00776D5B" w:rsidTr="00450589">
        <w:trPr>
          <w:trHeight w:val="98"/>
          <w:jc w:val="center"/>
        </w:trPr>
        <w:tc>
          <w:tcPr>
            <w:tcW w:w="709" w:type="dxa"/>
            <w:tcBorders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51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95 306 71 24</w:t>
            </w:r>
          </w:p>
        </w:tc>
      </w:tr>
      <w:tr w:rsidR="00F22CEC" w:rsidRPr="00776D5B" w:rsidTr="00450589">
        <w:trPr>
          <w:trHeight w:val="478"/>
          <w:jc w:val="center"/>
        </w:trPr>
        <w:tc>
          <w:tcPr>
            <w:tcW w:w="708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ODDZIAŁ HIGIENY PRACY</w:t>
            </w:r>
          </w:p>
        </w:tc>
      </w:tr>
      <w:tr w:rsidR="00D55250" w:rsidRPr="00776D5B" w:rsidTr="00450589">
        <w:trPr>
          <w:trHeight w:val="91"/>
          <w:jc w:val="center"/>
        </w:trPr>
        <w:tc>
          <w:tcPr>
            <w:tcW w:w="709" w:type="dxa"/>
            <w:tcBorders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551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b/>
                <w:sz w:val="18"/>
                <w:szCs w:val="18"/>
              </w:rPr>
              <w:t>95 306 71 84</w:t>
            </w:r>
          </w:p>
        </w:tc>
      </w:tr>
      <w:tr w:rsidR="00D55250" w:rsidRPr="00776D5B" w:rsidTr="00450589">
        <w:trPr>
          <w:trHeight w:val="98"/>
          <w:jc w:val="center"/>
        </w:trPr>
        <w:tc>
          <w:tcPr>
            <w:tcW w:w="709" w:type="dxa"/>
            <w:tcBorders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551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95 306 71 87</w:t>
            </w:r>
          </w:p>
        </w:tc>
      </w:tr>
      <w:tr w:rsidR="00D55250" w:rsidRPr="00776D5B" w:rsidTr="00450589">
        <w:trPr>
          <w:trHeight w:val="91"/>
          <w:jc w:val="center"/>
        </w:trPr>
        <w:tc>
          <w:tcPr>
            <w:tcW w:w="709" w:type="dxa"/>
            <w:tcBorders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2551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12241C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95 306 71 88</w:t>
            </w:r>
          </w:p>
        </w:tc>
      </w:tr>
      <w:tr w:rsidR="00D55250" w:rsidRPr="00776D5B" w:rsidTr="00450589">
        <w:trPr>
          <w:trHeight w:val="91"/>
          <w:jc w:val="center"/>
        </w:trPr>
        <w:tc>
          <w:tcPr>
            <w:tcW w:w="709" w:type="dxa"/>
            <w:tcBorders>
              <w:bottom w:val="nil"/>
            </w:tcBorders>
            <w:vAlign w:val="center"/>
          </w:tcPr>
          <w:p w:rsidR="00F22CEC" w:rsidRPr="00776D5B" w:rsidRDefault="00F22CEC" w:rsidP="00CF63D3">
            <w:pPr>
              <w:ind w:left="-623" w:firstLine="6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551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ind w:left="-623" w:firstLine="6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776D5B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22CEC" w:rsidRPr="00776D5B" w:rsidRDefault="00F22CEC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D5B">
              <w:rPr>
                <w:rFonts w:ascii="Times New Roman" w:hAnsi="Times New Roman" w:cs="Times New Roman"/>
                <w:sz w:val="18"/>
                <w:szCs w:val="18"/>
              </w:rPr>
              <w:t>95 306 71 89</w:t>
            </w:r>
          </w:p>
        </w:tc>
      </w:tr>
      <w:tr w:rsidR="00D55250" w:rsidRPr="00776D5B" w:rsidTr="00450589">
        <w:trPr>
          <w:trHeight w:val="474"/>
          <w:jc w:val="center"/>
        </w:trPr>
        <w:tc>
          <w:tcPr>
            <w:tcW w:w="7088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55250" w:rsidRPr="00776D5B" w:rsidRDefault="00D55250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ODDZIAŁ HIGIENY RADIACYJNEJ</w:t>
            </w:r>
          </w:p>
        </w:tc>
      </w:tr>
    </w:tbl>
    <w:tbl>
      <w:tblPr>
        <w:tblStyle w:val="Tabela-Siatka1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6"/>
        <w:gridCol w:w="279"/>
        <w:gridCol w:w="284"/>
        <w:gridCol w:w="3260"/>
      </w:tblGrid>
      <w:tr w:rsidR="00F22CEC" w:rsidRPr="008527B5" w:rsidTr="005E2E11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95 306 71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</w:tr>
      <w:tr w:rsidR="00F22CEC" w:rsidRPr="008527B5" w:rsidTr="005E2E11">
        <w:trPr>
          <w:trHeight w:val="65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56" w:type="dxa"/>
            <w:tcBorders>
              <w:bottom w:val="nil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95 306 71 09</w:t>
            </w:r>
          </w:p>
        </w:tc>
      </w:tr>
      <w:tr w:rsidR="00F22CEC" w:rsidRPr="005152B2" w:rsidTr="005E2E11">
        <w:trPr>
          <w:trHeight w:val="470"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CEC" w:rsidRPr="005152B2" w:rsidRDefault="00F22CEC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2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ODDZIAŁ PROMOCJI ZDROWIA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5152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OŚWIATY ZDROWOTNEJ</w:t>
            </w:r>
          </w:p>
        </w:tc>
      </w:tr>
      <w:tr w:rsidR="00F22CEC" w:rsidRPr="008527B5" w:rsidTr="005E2E11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95 306 71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F22CEC" w:rsidRPr="008527B5" w:rsidTr="005E2E11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56" w:type="dxa"/>
            <w:tcBorders>
              <w:top w:val="single" w:sz="4" w:space="0" w:color="auto"/>
              <w:bottom w:val="nil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nil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95 306 71 17</w:t>
            </w:r>
          </w:p>
        </w:tc>
      </w:tr>
      <w:tr w:rsidR="00F22CEC" w:rsidRPr="00824A0E" w:rsidTr="005E2E11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22CEC" w:rsidRPr="00824A0E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A0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556" w:type="dxa"/>
            <w:tcBorders>
              <w:bottom w:val="nil"/>
            </w:tcBorders>
            <w:shd w:val="clear" w:color="auto" w:fill="FFFFFF" w:themeFill="background1"/>
          </w:tcPr>
          <w:p w:rsidR="00F22CEC" w:rsidRPr="00824A0E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bottom w:val="nil"/>
            </w:tcBorders>
            <w:shd w:val="clear" w:color="auto" w:fill="FFFFFF" w:themeFill="background1"/>
          </w:tcPr>
          <w:p w:rsidR="00F22CEC" w:rsidRPr="00824A0E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FFFFFF" w:themeFill="background1"/>
          </w:tcPr>
          <w:p w:rsidR="00F22CEC" w:rsidRPr="00824A0E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 w:themeFill="background1"/>
          </w:tcPr>
          <w:p w:rsidR="00F22CEC" w:rsidRPr="00824A0E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95 306 71 14</w:t>
            </w:r>
          </w:p>
        </w:tc>
      </w:tr>
      <w:tr w:rsidR="00F22CEC" w:rsidRPr="008527B5" w:rsidTr="005E2E11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Punkt HIV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95 306 71 18</w:t>
            </w:r>
          </w:p>
        </w:tc>
      </w:tr>
      <w:tr w:rsidR="00F22CEC" w:rsidRPr="00D2631B" w:rsidTr="005E2E11">
        <w:trPr>
          <w:trHeight w:val="475"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CEC" w:rsidRPr="00D2631B" w:rsidRDefault="00CF63D3" w:rsidP="00CF63D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DZIA</w:t>
            </w:r>
            <w:r w:rsidR="00F22CEC" w:rsidRPr="00D2631B">
              <w:rPr>
                <w:rFonts w:ascii="Times New Roman" w:hAnsi="Times New Roman" w:cs="Times New Roman"/>
                <w:b/>
                <w:sz w:val="20"/>
                <w:szCs w:val="18"/>
              </w:rPr>
              <w:t>Ł LABORATORYJNY</w:t>
            </w:r>
          </w:p>
        </w:tc>
      </w:tr>
      <w:tr w:rsidR="00F22CEC" w:rsidRPr="008527B5" w:rsidTr="005E2E11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95 306 71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F22CEC" w:rsidRPr="008527B5" w:rsidTr="005E2E11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Sekretariat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95 306 71 91</w:t>
            </w:r>
          </w:p>
        </w:tc>
      </w:tr>
      <w:tr w:rsidR="00F22CEC" w:rsidRPr="00BC6AEA" w:rsidTr="005E2E11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F22CEC" w:rsidRPr="000D2E90" w:rsidRDefault="00F22CEC" w:rsidP="00CF63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nil"/>
            </w:tcBorders>
          </w:tcPr>
          <w:p w:rsidR="00F22CEC" w:rsidRPr="000D2E90" w:rsidRDefault="00F22CEC" w:rsidP="00D552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PUNKT</w:t>
            </w:r>
          </w:p>
        </w:tc>
        <w:tc>
          <w:tcPr>
            <w:tcW w:w="279" w:type="dxa"/>
            <w:tcBorders>
              <w:top w:val="single" w:sz="4" w:space="0" w:color="auto"/>
              <w:bottom w:val="nil"/>
            </w:tcBorders>
          </w:tcPr>
          <w:p w:rsidR="00F22CEC" w:rsidRPr="00D55250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BC6AEA" w:rsidRDefault="00F22CEC" w:rsidP="00D5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22CEC" w:rsidRPr="0033298E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8E">
              <w:rPr>
                <w:rFonts w:ascii="Times New Roman" w:hAnsi="Times New Roman" w:cs="Times New Roman"/>
                <w:sz w:val="18"/>
                <w:szCs w:val="18"/>
              </w:rPr>
              <w:t>95 306 71 32</w:t>
            </w:r>
          </w:p>
        </w:tc>
      </w:tr>
      <w:tr w:rsidR="00F22CEC" w:rsidRPr="00BC6AEA" w:rsidTr="005E2E11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22CEC" w:rsidRPr="000D2E90" w:rsidRDefault="00F22CEC" w:rsidP="00CF63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F22CEC" w:rsidRPr="000D2E90" w:rsidRDefault="00F22CEC" w:rsidP="00D552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PRZYJĘCIA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F22CEC" w:rsidRPr="00D55250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2CEC" w:rsidRPr="00BC6AEA" w:rsidRDefault="00F22CEC" w:rsidP="00D5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22CEC" w:rsidRPr="00BC6AEA" w:rsidRDefault="00F22CEC" w:rsidP="00D5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CEC" w:rsidRPr="00BC6AEA" w:rsidTr="005E2E11">
        <w:trPr>
          <w:jc w:val="center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F22CEC" w:rsidRPr="00BC6AEA" w:rsidRDefault="00F22CEC" w:rsidP="00CF6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bottom w:val="single" w:sz="4" w:space="0" w:color="auto"/>
            </w:tcBorders>
          </w:tcPr>
          <w:p w:rsidR="00F22CEC" w:rsidRPr="003B7592" w:rsidRDefault="00F22CEC" w:rsidP="00D552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592">
              <w:rPr>
                <w:rFonts w:ascii="Times New Roman" w:hAnsi="Times New Roman" w:cs="Times New Roman"/>
                <w:b/>
                <w:sz w:val="16"/>
                <w:szCs w:val="16"/>
              </w:rPr>
              <w:t>PRÓB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EK</w:t>
            </w:r>
          </w:p>
        </w:tc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F22CEC" w:rsidRPr="00D55250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22CEC" w:rsidRPr="00BC6AEA" w:rsidRDefault="00F22CEC" w:rsidP="00D5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22CEC" w:rsidRPr="00BC6AEA" w:rsidRDefault="00F22CEC" w:rsidP="00D5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CEC" w:rsidRPr="00D2631B" w:rsidTr="005E2E11">
        <w:trPr>
          <w:trHeight w:val="478"/>
          <w:jc w:val="center"/>
        </w:trPr>
        <w:tc>
          <w:tcPr>
            <w:tcW w:w="708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CEC" w:rsidRPr="00D2631B" w:rsidRDefault="00F22CEC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31B">
              <w:rPr>
                <w:rFonts w:ascii="Times New Roman" w:hAnsi="Times New Roman" w:cs="Times New Roman"/>
                <w:b/>
                <w:sz w:val="18"/>
                <w:szCs w:val="18"/>
              </w:rPr>
              <w:t>ODDZIAŁ BADAŃ ŚRODOWISKOWYCH</w:t>
            </w:r>
          </w:p>
        </w:tc>
      </w:tr>
      <w:tr w:rsidR="00F22CEC" w:rsidRPr="008527B5" w:rsidTr="005E2E11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22CEC" w:rsidRPr="008527B5" w:rsidRDefault="00F22CEC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95 306 71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</w:tr>
      <w:tr w:rsidR="00F22CEC" w:rsidRPr="00601395" w:rsidTr="005E2E11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F22CEC" w:rsidRPr="00601395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395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556" w:type="dxa"/>
            <w:tcBorders>
              <w:top w:val="single" w:sz="4" w:space="0" w:color="auto"/>
              <w:bottom w:val="nil"/>
            </w:tcBorders>
          </w:tcPr>
          <w:p w:rsidR="00F22CEC" w:rsidRPr="00601395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nil"/>
            </w:tcBorders>
          </w:tcPr>
          <w:p w:rsidR="00F22CEC" w:rsidRPr="00977B91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977B91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22CEC" w:rsidRPr="00977B91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B91">
              <w:rPr>
                <w:rFonts w:ascii="Times New Roman" w:hAnsi="Times New Roman" w:cs="Times New Roman"/>
                <w:sz w:val="18"/>
                <w:szCs w:val="18"/>
              </w:rPr>
              <w:t>95 306 71 64</w:t>
            </w:r>
          </w:p>
        </w:tc>
      </w:tr>
      <w:tr w:rsidR="00F22CEC" w:rsidRPr="00224FB0" w:rsidTr="005E2E11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F22CEC" w:rsidRPr="00224FB0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0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556" w:type="dxa"/>
            <w:tcBorders>
              <w:top w:val="single" w:sz="4" w:space="0" w:color="auto"/>
              <w:bottom w:val="nil"/>
            </w:tcBorders>
          </w:tcPr>
          <w:p w:rsidR="00F22CEC" w:rsidRPr="0027575C" w:rsidRDefault="00F22CEC" w:rsidP="00D552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nil"/>
            </w:tcBorders>
          </w:tcPr>
          <w:p w:rsidR="00F22CEC" w:rsidRPr="00977B91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977B91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22CEC" w:rsidRPr="00977B91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B91">
              <w:rPr>
                <w:rFonts w:ascii="Times New Roman" w:hAnsi="Times New Roman" w:cs="Times New Roman"/>
                <w:sz w:val="18"/>
                <w:szCs w:val="18"/>
              </w:rPr>
              <w:t>95 306 71 63</w:t>
            </w:r>
          </w:p>
        </w:tc>
      </w:tr>
      <w:tr w:rsidR="00F22CEC" w:rsidRPr="00224FB0" w:rsidTr="005E2E11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F22CEC" w:rsidRPr="00224FB0" w:rsidRDefault="00F22CEC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0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556" w:type="dxa"/>
            <w:tcBorders>
              <w:top w:val="single" w:sz="4" w:space="0" w:color="auto"/>
              <w:bottom w:val="nil"/>
            </w:tcBorders>
          </w:tcPr>
          <w:p w:rsidR="00F22CEC" w:rsidRPr="0027575C" w:rsidRDefault="00F22CEC" w:rsidP="00D552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nil"/>
            </w:tcBorders>
          </w:tcPr>
          <w:p w:rsidR="00F22CEC" w:rsidRPr="00977B91" w:rsidRDefault="00F22CEC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22CEC" w:rsidRPr="00977B91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22CEC" w:rsidRPr="00977B91" w:rsidRDefault="00F22CEC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B91">
              <w:rPr>
                <w:rFonts w:ascii="Times New Roman" w:hAnsi="Times New Roman" w:cs="Times New Roman"/>
                <w:sz w:val="18"/>
                <w:szCs w:val="18"/>
              </w:rPr>
              <w:t>95 306 71 83</w:t>
            </w:r>
          </w:p>
        </w:tc>
      </w:tr>
      <w:tr w:rsidR="00F22CEC" w:rsidRPr="002730A8" w:rsidTr="005E2E11">
        <w:trPr>
          <w:trHeight w:val="412"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CEC" w:rsidRPr="002730A8" w:rsidRDefault="00F22CEC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0A8">
              <w:rPr>
                <w:rFonts w:ascii="Times New Roman" w:hAnsi="Times New Roman" w:cs="Times New Roman"/>
                <w:b/>
                <w:sz w:val="18"/>
                <w:szCs w:val="18"/>
              </w:rPr>
              <w:t>ODDZIAŁ BADANIA</w:t>
            </w:r>
            <w:r w:rsidR="00D552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ŻYWNOŚCI, ŻYWIENIA i PRZEDMIOTÓ</w:t>
            </w:r>
            <w:r w:rsidRPr="002730A8">
              <w:rPr>
                <w:rFonts w:ascii="Times New Roman" w:hAnsi="Times New Roman" w:cs="Times New Roman"/>
                <w:b/>
                <w:sz w:val="18"/>
                <w:szCs w:val="18"/>
              </w:rPr>
              <w:t>W UŻYTKU</w:t>
            </w:r>
          </w:p>
        </w:tc>
      </w:tr>
      <w:tr w:rsidR="00F22CEC" w:rsidRPr="008527B5" w:rsidTr="005E2E11">
        <w:trPr>
          <w:jc w:val="center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F22CEC" w:rsidRPr="00D55250" w:rsidRDefault="00F22CEC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250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2556" w:type="dxa"/>
            <w:tcBorders>
              <w:top w:val="nil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F22CEC" w:rsidRPr="008527B5" w:rsidRDefault="00F22CEC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22CEC" w:rsidRPr="008527B5" w:rsidRDefault="00F22CEC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95 306 71 53</w:t>
            </w:r>
          </w:p>
        </w:tc>
      </w:tr>
      <w:tr w:rsidR="004D1B6E" w:rsidRPr="00A410AC" w:rsidTr="005E2E11">
        <w:trPr>
          <w:jc w:val="center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4D1B6E" w:rsidRPr="00A410AC" w:rsidRDefault="004D1B6E" w:rsidP="004D1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0A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556" w:type="dxa"/>
            <w:tcBorders>
              <w:top w:val="nil"/>
              <w:bottom w:val="single" w:sz="4" w:space="0" w:color="auto"/>
            </w:tcBorders>
          </w:tcPr>
          <w:p w:rsidR="004D1B6E" w:rsidRPr="00A410AC" w:rsidRDefault="004D1B6E" w:rsidP="004D1B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4D1B6E" w:rsidRPr="00A410AC" w:rsidRDefault="004D1B6E" w:rsidP="004D1B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1B6E" w:rsidRPr="00A410AC" w:rsidRDefault="004D1B6E" w:rsidP="004D1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D1B6E" w:rsidRPr="00A410AC" w:rsidRDefault="004D1B6E" w:rsidP="004D1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0AC">
              <w:rPr>
                <w:rFonts w:ascii="Times New Roman" w:hAnsi="Times New Roman" w:cs="Times New Roman"/>
                <w:sz w:val="16"/>
                <w:szCs w:val="16"/>
              </w:rPr>
              <w:t>95 306 71 33</w:t>
            </w:r>
          </w:p>
        </w:tc>
      </w:tr>
      <w:tr w:rsidR="004D1B6E" w:rsidRPr="00BC6AEA" w:rsidTr="005E2E11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4D1B6E" w:rsidRPr="004D1B6E" w:rsidRDefault="004D1B6E" w:rsidP="004D1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B6E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556" w:type="dxa"/>
            <w:tcBorders>
              <w:top w:val="single" w:sz="4" w:space="0" w:color="auto"/>
              <w:bottom w:val="nil"/>
            </w:tcBorders>
          </w:tcPr>
          <w:p w:rsidR="004D1B6E" w:rsidRPr="004D1B6E" w:rsidRDefault="004D1B6E" w:rsidP="004D1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nil"/>
            </w:tcBorders>
          </w:tcPr>
          <w:p w:rsidR="004D1B6E" w:rsidRPr="004D1B6E" w:rsidRDefault="004D1B6E" w:rsidP="004D1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1B6E" w:rsidRPr="004D1B6E" w:rsidRDefault="004D1B6E" w:rsidP="004D1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D1B6E" w:rsidRPr="004D1B6E" w:rsidRDefault="004D1B6E" w:rsidP="004D1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B6E">
              <w:rPr>
                <w:rFonts w:ascii="Times New Roman" w:hAnsi="Times New Roman" w:cs="Times New Roman"/>
                <w:sz w:val="18"/>
                <w:szCs w:val="18"/>
              </w:rPr>
              <w:t>95 306 71 55</w:t>
            </w:r>
          </w:p>
        </w:tc>
      </w:tr>
      <w:tr w:rsidR="004D1B6E" w:rsidRPr="00BC6AEA" w:rsidTr="005E2E11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4D1B6E" w:rsidRPr="00D55250" w:rsidRDefault="004D1B6E" w:rsidP="004D1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0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556" w:type="dxa"/>
            <w:tcBorders>
              <w:top w:val="single" w:sz="4" w:space="0" w:color="auto"/>
              <w:bottom w:val="nil"/>
            </w:tcBorders>
          </w:tcPr>
          <w:p w:rsidR="004D1B6E" w:rsidRPr="00BC6AEA" w:rsidRDefault="004D1B6E" w:rsidP="004D1B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nil"/>
            </w:tcBorders>
          </w:tcPr>
          <w:p w:rsidR="004D1B6E" w:rsidRPr="00D55250" w:rsidRDefault="004D1B6E" w:rsidP="004D1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1B6E" w:rsidRPr="004D1B6E" w:rsidRDefault="004D1B6E" w:rsidP="004D1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D1B6E" w:rsidRPr="0033298E" w:rsidRDefault="004D1B6E" w:rsidP="004D1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8E">
              <w:rPr>
                <w:rFonts w:ascii="Times New Roman" w:hAnsi="Times New Roman" w:cs="Times New Roman"/>
                <w:sz w:val="18"/>
                <w:szCs w:val="18"/>
              </w:rPr>
              <w:t>95 306 71 52</w:t>
            </w:r>
          </w:p>
        </w:tc>
      </w:tr>
      <w:tr w:rsidR="004D1B6E" w:rsidRPr="00BC6AEA" w:rsidTr="005E2E11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4D1B6E" w:rsidRPr="00D55250" w:rsidRDefault="004D1B6E" w:rsidP="004D1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556" w:type="dxa"/>
            <w:tcBorders>
              <w:top w:val="single" w:sz="4" w:space="0" w:color="auto"/>
              <w:bottom w:val="nil"/>
            </w:tcBorders>
          </w:tcPr>
          <w:p w:rsidR="004D1B6E" w:rsidRPr="00BC6AEA" w:rsidRDefault="004D1B6E" w:rsidP="004D1B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nil"/>
            </w:tcBorders>
          </w:tcPr>
          <w:p w:rsidR="004D1B6E" w:rsidRPr="00D55250" w:rsidRDefault="004D1B6E" w:rsidP="004D1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1B6E" w:rsidRPr="004D1B6E" w:rsidRDefault="004D1B6E" w:rsidP="004D1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D1B6E" w:rsidRPr="0033298E" w:rsidRDefault="004D1B6E" w:rsidP="004D1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8E">
              <w:rPr>
                <w:rFonts w:ascii="Times New Roman" w:hAnsi="Times New Roman" w:cs="Times New Roman"/>
                <w:sz w:val="18"/>
                <w:szCs w:val="18"/>
              </w:rPr>
              <w:t>95 306 71 54</w:t>
            </w:r>
          </w:p>
        </w:tc>
      </w:tr>
      <w:tr w:rsidR="004D1B6E" w:rsidRPr="00EC4916" w:rsidTr="005E2E11">
        <w:trPr>
          <w:trHeight w:val="370"/>
          <w:jc w:val="center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4D1B6E" w:rsidRPr="00D55250" w:rsidRDefault="004D1B6E" w:rsidP="004D1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50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556" w:type="dxa"/>
            <w:tcBorders>
              <w:top w:val="nil"/>
              <w:bottom w:val="single" w:sz="4" w:space="0" w:color="auto"/>
            </w:tcBorders>
          </w:tcPr>
          <w:p w:rsidR="004D1B6E" w:rsidRPr="00EC4916" w:rsidRDefault="004D1B6E" w:rsidP="004D1B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4D1B6E" w:rsidRPr="00D55250" w:rsidRDefault="004D1B6E" w:rsidP="004D1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1B6E" w:rsidRPr="004D1B6E" w:rsidRDefault="004D1B6E" w:rsidP="004D1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D1B6E" w:rsidRPr="0033298E" w:rsidRDefault="004D1B6E" w:rsidP="004D1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8E">
              <w:rPr>
                <w:rFonts w:ascii="Times New Roman" w:hAnsi="Times New Roman" w:cs="Times New Roman"/>
                <w:sz w:val="18"/>
                <w:szCs w:val="18"/>
              </w:rPr>
              <w:t>95 306 71 35</w:t>
            </w:r>
          </w:p>
        </w:tc>
      </w:tr>
    </w:tbl>
    <w:tbl>
      <w:tblPr>
        <w:tblStyle w:val="Tabela-Siatka2"/>
        <w:tblW w:w="7083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283"/>
        <w:gridCol w:w="284"/>
        <w:gridCol w:w="3260"/>
      </w:tblGrid>
      <w:tr w:rsidR="00A16CA6" w:rsidRPr="008527B5" w:rsidTr="00547453">
        <w:trPr>
          <w:trHeight w:val="476"/>
          <w:jc w:val="center"/>
        </w:trPr>
        <w:tc>
          <w:tcPr>
            <w:tcW w:w="7083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ODDZIAŁ BADAŃ ŚRODOWISKA PRACY oraz BADAŃ RADIACYJNYCH</w:t>
            </w:r>
          </w:p>
        </w:tc>
      </w:tr>
      <w:tr w:rsidR="00D55250" w:rsidRPr="008527B5" w:rsidTr="005474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55250" w:rsidRPr="008527B5" w:rsidRDefault="00D55250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D4E67" w:rsidRPr="002D4E67" w:rsidRDefault="002D4E67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55250" w:rsidRPr="008527B5" w:rsidRDefault="00D55250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55250" w:rsidRPr="008527B5" w:rsidRDefault="00D55250" w:rsidP="00332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>95 306 71 22</w:t>
            </w:r>
          </w:p>
        </w:tc>
      </w:tr>
      <w:tr w:rsidR="00D55250" w:rsidRPr="008527B5" w:rsidTr="00547453">
        <w:trPr>
          <w:trHeight w:val="65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D55250" w:rsidRPr="008527B5" w:rsidRDefault="00D55250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2552" w:type="dxa"/>
            <w:tcBorders>
              <w:bottom w:val="nil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55250" w:rsidRPr="008527B5" w:rsidRDefault="00D55250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55250" w:rsidRPr="008527B5" w:rsidRDefault="00D55250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95 306 71 23</w:t>
            </w:r>
          </w:p>
        </w:tc>
      </w:tr>
      <w:tr w:rsidR="00D55250" w:rsidRPr="00A410AC" w:rsidTr="005474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55250" w:rsidRPr="00A410AC" w:rsidRDefault="00D55250" w:rsidP="00CF6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0AC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5250" w:rsidRPr="00A410AC" w:rsidRDefault="00D55250" w:rsidP="00D552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55250" w:rsidRPr="00A410AC" w:rsidRDefault="00D55250" w:rsidP="00D552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55250" w:rsidRPr="00A410AC" w:rsidRDefault="00D55250" w:rsidP="00D5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55250" w:rsidRPr="00A410AC" w:rsidRDefault="00D55250" w:rsidP="00332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0AC">
              <w:rPr>
                <w:rFonts w:ascii="Times New Roman" w:hAnsi="Times New Roman" w:cs="Times New Roman"/>
                <w:sz w:val="16"/>
                <w:szCs w:val="16"/>
              </w:rPr>
              <w:t>95 306 71 97</w:t>
            </w:r>
          </w:p>
        </w:tc>
      </w:tr>
      <w:tr w:rsidR="00D55250" w:rsidRPr="008527B5" w:rsidTr="00547453">
        <w:trPr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D55250" w:rsidRPr="008527B5" w:rsidRDefault="00D55250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552" w:type="dxa"/>
            <w:tcBorders>
              <w:bottom w:val="nil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55250" w:rsidRPr="008527B5" w:rsidRDefault="00D55250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55250" w:rsidRPr="008527B5" w:rsidRDefault="00D55250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95 306 71 92</w:t>
            </w:r>
          </w:p>
        </w:tc>
      </w:tr>
      <w:tr w:rsidR="00D55250" w:rsidRPr="008527B5" w:rsidTr="00547453">
        <w:trPr>
          <w:jc w:val="center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D55250" w:rsidRPr="008527B5" w:rsidRDefault="00D55250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85B35" w:rsidRPr="008527B5" w:rsidRDefault="00A85B35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D55250" w:rsidRPr="008527B5" w:rsidRDefault="00D55250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55250" w:rsidRPr="008527B5" w:rsidRDefault="00D55250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250" w:rsidRPr="00C41624" w:rsidTr="00547453">
        <w:trPr>
          <w:trHeight w:val="521"/>
          <w:jc w:val="center"/>
        </w:trPr>
        <w:tc>
          <w:tcPr>
            <w:tcW w:w="7083" w:type="dxa"/>
            <w:gridSpan w:val="5"/>
            <w:shd w:val="clear" w:color="auto" w:fill="D9D9D9" w:themeFill="background1" w:themeFillShade="D9"/>
            <w:vAlign w:val="center"/>
          </w:tcPr>
          <w:p w:rsidR="00D55250" w:rsidRPr="00C41624" w:rsidRDefault="00D55250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24">
              <w:rPr>
                <w:rFonts w:ascii="Times New Roman" w:hAnsi="Times New Roman" w:cs="Times New Roman"/>
                <w:b/>
                <w:sz w:val="18"/>
                <w:szCs w:val="18"/>
              </w:rPr>
              <w:t>ODDZIAŁ MIKROBIOLOGII i PARAZYTOLOGII</w:t>
            </w:r>
          </w:p>
        </w:tc>
      </w:tr>
      <w:tr w:rsidR="00D55250" w:rsidRPr="008527B5" w:rsidTr="005474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55250" w:rsidRPr="00DF7960" w:rsidRDefault="00D55250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9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55250" w:rsidRPr="008527B5" w:rsidRDefault="00D55250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55250" w:rsidRPr="008527B5" w:rsidRDefault="00D55250" w:rsidP="00332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95 306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71 05</w:t>
            </w:r>
          </w:p>
        </w:tc>
      </w:tr>
      <w:tr w:rsidR="00D55250" w:rsidRPr="008527B5" w:rsidTr="00547453">
        <w:trPr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D55250" w:rsidRPr="008527B5" w:rsidRDefault="00D55250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bottom w:val="nil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55250" w:rsidRPr="008527B5" w:rsidRDefault="00D55250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55250" w:rsidRPr="008527B5" w:rsidRDefault="00D55250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95 306 71 06</w:t>
            </w:r>
          </w:p>
        </w:tc>
      </w:tr>
      <w:tr w:rsidR="00D55250" w:rsidRPr="008527B5" w:rsidTr="005474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55250" w:rsidRPr="008527B5" w:rsidRDefault="00D55250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55250" w:rsidRPr="008527B5" w:rsidRDefault="00D55250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55250" w:rsidRPr="008527B5" w:rsidRDefault="00D55250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95 306 71 07</w:t>
            </w:r>
          </w:p>
        </w:tc>
      </w:tr>
      <w:tr w:rsidR="00D55250" w:rsidRPr="008527B5" w:rsidTr="00547453">
        <w:trPr>
          <w:trHeight w:val="259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D55250" w:rsidRPr="008527B5" w:rsidRDefault="00D55250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bottom w:val="nil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55250" w:rsidRPr="008527B5" w:rsidRDefault="00D55250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55250" w:rsidRPr="008527B5" w:rsidRDefault="00D55250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95 306 71 19</w:t>
            </w:r>
          </w:p>
        </w:tc>
      </w:tr>
      <w:tr w:rsidR="00D55250" w:rsidRPr="008527B5" w:rsidTr="00547453">
        <w:trPr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D55250" w:rsidRPr="008527B5" w:rsidRDefault="00D55250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552" w:type="dxa"/>
            <w:tcBorders>
              <w:bottom w:val="nil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Pożywkarnia</w:t>
            </w:r>
          </w:p>
        </w:tc>
        <w:tc>
          <w:tcPr>
            <w:tcW w:w="283" w:type="dxa"/>
            <w:tcBorders>
              <w:bottom w:val="nil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55250" w:rsidRPr="008527B5" w:rsidRDefault="00D55250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55250" w:rsidRPr="008527B5" w:rsidRDefault="00D55250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95 306 71 30</w:t>
            </w:r>
          </w:p>
        </w:tc>
      </w:tr>
      <w:tr w:rsidR="00D55250" w:rsidRPr="008527B5" w:rsidTr="005474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55250" w:rsidRPr="008527B5" w:rsidRDefault="00D55250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Zmywalnia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55250" w:rsidRPr="008527B5" w:rsidRDefault="00D55250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55250" w:rsidRPr="008527B5" w:rsidRDefault="00D55250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95 306 71 31</w:t>
            </w:r>
          </w:p>
        </w:tc>
      </w:tr>
      <w:tr w:rsidR="00D55250" w:rsidRPr="00287AA8" w:rsidTr="00547453">
        <w:trPr>
          <w:trHeight w:val="474"/>
          <w:jc w:val="center"/>
        </w:trPr>
        <w:tc>
          <w:tcPr>
            <w:tcW w:w="7083" w:type="dxa"/>
            <w:gridSpan w:val="5"/>
            <w:shd w:val="clear" w:color="auto" w:fill="D9D9D9" w:themeFill="background1" w:themeFillShade="D9"/>
            <w:vAlign w:val="center"/>
          </w:tcPr>
          <w:p w:rsidR="00D55250" w:rsidRPr="00287AA8" w:rsidRDefault="00D55250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AA8">
              <w:rPr>
                <w:rFonts w:ascii="Times New Roman" w:hAnsi="Times New Roman" w:cs="Times New Roman"/>
                <w:b/>
                <w:sz w:val="18"/>
                <w:szCs w:val="18"/>
              </w:rPr>
              <w:t>ODDZIAŁ ANALIZ INSTRUMENTALNYCH</w:t>
            </w:r>
          </w:p>
        </w:tc>
      </w:tr>
      <w:tr w:rsidR="00D55250" w:rsidRPr="008527B5" w:rsidTr="005474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55250" w:rsidRPr="00DF7960" w:rsidRDefault="00D55250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25E72" w:rsidRPr="005748ED" w:rsidRDefault="00825E72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55250" w:rsidRPr="008527B5" w:rsidRDefault="00D55250" w:rsidP="00D5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55250" w:rsidRPr="008527B5" w:rsidRDefault="00D55250" w:rsidP="00332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95 306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71 94</w:t>
            </w:r>
          </w:p>
        </w:tc>
      </w:tr>
      <w:tr w:rsidR="00D55250" w:rsidTr="00547453">
        <w:trPr>
          <w:trHeight w:val="193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D55250" w:rsidRDefault="00D55250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2552" w:type="dxa"/>
            <w:tcBorders>
              <w:bottom w:val="nil"/>
            </w:tcBorders>
          </w:tcPr>
          <w:p w:rsidR="00D55250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D55250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D55250" w:rsidRDefault="00D55250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55250" w:rsidRDefault="00D55250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95 306 71 86</w:t>
            </w:r>
          </w:p>
        </w:tc>
      </w:tr>
      <w:tr w:rsidR="00D55250" w:rsidTr="00547453">
        <w:trPr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D55250" w:rsidRDefault="00450589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2552" w:type="dxa"/>
            <w:tcBorders>
              <w:bottom w:val="nil"/>
            </w:tcBorders>
          </w:tcPr>
          <w:p w:rsidR="00D55250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55250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55250" w:rsidRDefault="00D55250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55250" w:rsidRDefault="00D55250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95 306 71 99</w:t>
            </w:r>
          </w:p>
        </w:tc>
      </w:tr>
      <w:tr w:rsidR="00D55250" w:rsidTr="00547453">
        <w:trPr>
          <w:trHeight w:val="188"/>
          <w:jc w:val="center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D55250" w:rsidRDefault="00D55250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55250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D55250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D55250" w:rsidRDefault="00D55250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55250" w:rsidRDefault="00D55250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250" w:rsidRPr="008527B5" w:rsidTr="00547453">
        <w:trPr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D55250" w:rsidRPr="008527B5" w:rsidRDefault="00D55250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552" w:type="dxa"/>
            <w:tcBorders>
              <w:bottom w:val="nil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55250" w:rsidRPr="008527B5" w:rsidRDefault="00D55250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55250" w:rsidRPr="008527B5" w:rsidRDefault="00D55250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95 306 71 85</w:t>
            </w:r>
          </w:p>
        </w:tc>
      </w:tr>
      <w:tr w:rsidR="00D55250" w:rsidRPr="008527B5" w:rsidTr="00547453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D55250" w:rsidRPr="008527B5" w:rsidRDefault="00D55250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5250" w:rsidRPr="008527B5" w:rsidRDefault="00D55250" w:rsidP="00D55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5250" w:rsidRPr="008527B5" w:rsidRDefault="00D55250" w:rsidP="00D5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55250" w:rsidRPr="008527B5" w:rsidRDefault="00D55250" w:rsidP="00332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95 306 71 94</w:t>
            </w:r>
          </w:p>
        </w:tc>
      </w:tr>
    </w:tbl>
    <w:tbl>
      <w:tblPr>
        <w:tblStyle w:val="Tabela-Siatka3"/>
        <w:tblW w:w="7088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283"/>
        <w:gridCol w:w="284"/>
        <w:gridCol w:w="3265"/>
      </w:tblGrid>
      <w:tr w:rsidR="00A16CA6" w:rsidRPr="008527B5" w:rsidTr="00547453">
        <w:trPr>
          <w:trHeight w:val="398"/>
          <w:jc w:val="center"/>
        </w:trPr>
        <w:tc>
          <w:tcPr>
            <w:tcW w:w="7088" w:type="dxa"/>
            <w:gridSpan w:val="5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ODDZIAŁ EKONOMICZNY</w:t>
            </w:r>
          </w:p>
        </w:tc>
      </w:tr>
      <w:tr w:rsidR="00A16CA6" w:rsidRPr="008527B5" w:rsidTr="005474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6CA6" w:rsidRPr="008527B5" w:rsidRDefault="00A16CA6" w:rsidP="00B90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Główna Księgowa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B28A1" w:rsidRPr="008527B5" w:rsidRDefault="00BB28A1" w:rsidP="00977B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16CA6" w:rsidRPr="008527B5" w:rsidRDefault="00A16CA6" w:rsidP="00B9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A16CA6" w:rsidRPr="008527B5" w:rsidRDefault="00A16CA6" w:rsidP="00B90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95 306 71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16CA6" w:rsidRPr="008527B5" w:rsidTr="00547453">
        <w:trPr>
          <w:trHeight w:val="65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552" w:type="dxa"/>
            <w:tcBorders>
              <w:bottom w:val="nil"/>
            </w:tcBorders>
          </w:tcPr>
          <w:p w:rsidR="00A16CA6" w:rsidRDefault="00A16CA6" w:rsidP="00B90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268" w:rsidRPr="008527B5" w:rsidRDefault="00E45268" w:rsidP="00B90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Kasa</w:t>
            </w:r>
          </w:p>
        </w:tc>
        <w:tc>
          <w:tcPr>
            <w:tcW w:w="283" w:type="dxa"/>
            <w:tcBorders>
              <w:bottom w:val="nil"/>
            </w:tcBorders>
          </w:tcPr>
          <w:p w:rsidR="00E45268" w:rsidRPr="008527B5" w:rsidRDefault="00E45268" w:rsidP="00B90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16CA6" w:rsidRPr="008527B5" w:rsidRDefault="00A16CA6" w:rsidP="00B9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5" w:type="dxa"/>
            <w:tcBorders>
              <w:bottom w:val="nil"/>
            </w:tcBorders>
          </w:tcPr>
          <w:p w:rsidR="00A16CA6" w:rsidRPr="008527B5" w:rsidRDefault="00A16CA6" w:rsidP="00B9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95 306 71 39</w:t>
            </w:r>
          </w:p>
        </w:tc>
      </w:tr>
      <w:tr w:rsidR="00A16CA6" w:rsidRPr="008527B5" w:rsidTr="00547453">
        <w:trPr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552" w:type="dxa"/>
            <w:tcBorders>
              <w:bottom w:val="nil"/>
            </w:tcBorders>
          </w:tcPr>
          <w:p w:rsidR="00A16CA6" w:rsidRPr="008527B5" w:rsidRDefault="00A16CA6" w:rsidP="00B90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16CA6" w:rsidRPr="008527B5" w:rsidRDefault="00A16CA6" w:rsidP="00B90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16CA6" w:rsidRPr="008527B5" w:rsidRDefault="00A16CA6" w:rsidP="00B9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5" w:type="dxa"/>
            <w:tcBorders>
              <w:bottom w:val="nil"/>
            </w:tcBorders>
          </w:tcPr>
          <w:p w:rsidR="00A16CA6" w:rsidRPr="008527B5" w:rsidRDefault="00A16CA6" w:rsidP="00B9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95 306 71 41</w:t>
            </w:r>
          </w:p>
        </w:tc>
      </w:tr>
      <w:tr w:rsidR="00A16CA6" w:rsidRPr="008527B5" w:rsidTr="00547453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6CA6" w:rsidRPr="008527B5" w:rsidRDefault="00A16CA6" w:rsidP="00B90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16CA6" w:rsidRPr="008527B5" w:rsidRDefault="00A16CA6" w:rsidP="00B90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16CA6" w:rsidRPr="008527B5" w:rsidRDefault="00A16CA6" w:rsidP="00B9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A16CA6" w:rsidRPr="008527B5" w:rsidRDefault="00A16CA6" w:rsidP="00B9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95 306 71 43</w:t>
            </w:r>
          </w:p>
        </w:tc>
      </w:tr>
    </w:tbl>
    <w:tbl>
      <w:tblPr>
        <w:tblStyle w:val="Tabela-Siatka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61"/>
        <w:gridCol w:w="284"/>
        <w:gridCol w:w="283"/>
        <w:gridCol w:w="3251"/>
      </w:tblGrid>
      <w:tr w:rsidR="00A16CA6" w:rsidRPr="00287AA8" w:rsidTr="00547453">
        <w:trPr>
          <w:jc w:val="center"/>
        </w:trPr>
        <w:tc>
          <w:tcPr>
            <w:tcW w:w="7083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A16CA6" w:rsidRPr="00287AA8" w:rsidRDefault="00A16CA6" w:rsidP="009E0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A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ODDZIAŁ ADMINISTRACYJNO-TECHNICZNY</w:t>
            </w:r>
            <w:r w:rsidR="009E00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ORAZ ZAMÓ</w:t>
            </w:r>
            <w:r w:rsidR="009E007E" w:rsidRPr="00287AA8">
              <w:rPr>
                <w:rFonts w:ascii="Times New Roman" w:hAnsi="Times New Roman" w:cs="Times New Roman"/>
                <w:b/>
                <w:sz w:val="18"/>
                <w:szCs w:val="18"/>
              </w:rPr>
              <w:t>WIEŃ PUBLICZNYCH</w:t>
            </w:r>
          </w:p>
        </w:tc>
      </w:tr>
      <w:tr w:rsidR="00A16CA6" w:rsidRPr="00287AA8" w:rsidTr="00547453">
        <w:trPr>
          <w:jc w:val="center"/>
        </w:trPr>
        <w:tc>
          <w:tcPr>
            <w:tcW w:w="7083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16CA6" w:rsidRPr="00287AA8" w:rsidRDefault="00A16CA6" w:rsidP="00A16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6CA6" w:rsidRPr="008527B5" w:rsidTr="00547453">
        <w:trPr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A16CA6" w:rsidRPr="00287AA8" w:rsidRDefault="00A16CA6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AA8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2561" w:type="dxa"/>
            <w:tcBorders>
              <w:bottom w:val="nil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>Kierownik</w:t>
            </w:r>
          </w:p>
        </w:tc>
        <w:tc>
          <w:tcPr>
            <w:tcW w:w="284" w:type="dxa"/>
            <w:tcBorders>
              <w:bottom w:val="nil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1" w:type="dxa"/>
            <w:tcBorders>
              <w:bottom w:val="nil"/>
            </w:tcBorders>
          </w:tcPr>
          <w:p w:rsidR="00A16CA6" w:rsidRPr="008527B5" w:rsidRDefault="00A16CA6" w:rsidP="00547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bookmarkStart w:id="0" w:name="_GoBack"/>
            <w:bookmarkEnd w:id="0"/>
            <w:r w:rsidRPr="00852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5 306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71 75</w:t>
            </w:r>
          </w:p>
        </w:tc>
      </w:tr>
      <w:tr w:rsidR="00A16CA6" w:rsidRPr="008527B5" w:rsidTr="00547453">
        <w:trPr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561" w:type="dxa"/>
            <w:tcBorders>
              <w:bottom w:val="nil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tcBorders>
              <w:bottom w:val="nil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95 306 71 73</w:t>
            </w:r>
          </w:p>
        </w:tc>
      </w:tr>
      <w:tr w:rsidR="00A16CA6" w:rsidRPr="008527B5" w:rsidTr="00547453">
        <w:trPr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2561" w:type="dxa"/>
            <w:tcBorders>
              <w:bottom w:val="nil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tcBorders>
              <w:bottom w:val="nil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95 306 71 76</w:t>
            </w:r>
          </w:p>
        </w:tc>
      </w:tr>
      <w:tr w:rsidR="00A16CA6" w:rsidRPr="008527B5" w:rsidTr="00547453">
        <w:trPr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2561" w:type="dxa"/>
            <w:tcBorders>
              <w:bottom w:val="nil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Magazyn</w:t>
            </w:r>
          </w:p>
        </w:tc>
        <w:tc>
          <w:tcPr>
            <w:tcW w:w="284" w:type="dxa"/>
            <w:tcBorders>
              <w:bottom w:val="nil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tcBorders>
              <w:bottom w:val="nil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95 306 71 77</w:t>
            </w:r>
          </w:p>
        </w:tc>
      </w:tr>
      <w:tr w:rsidR="00A16CA6" w:rsidRPr="008527B5" w:rsidTr="00547453">
        <w:trPr>
          <w:jc w:val="center"/>
        </w:trPr>
        <w:tc>
          <w:tcPr>
            <w:tcW w:w="704" w:type="dxa"/>
            <w:tcBorders>
              <w:top w:val="nil"/>
            </w:tcBorders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szczepionek</w:t>
            </w:r>
          </w:p>
        </w:tc>
        <w:tc>
          <w:tcPr>
            <w:tcW w:w="284" w:type="dxa"/>
            <w:tcBorders>
              <w:top w:val="nil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95 306 71 76</w:t>
            </w:r>
          </w:p>
        </w:tc>
      </w:tr>
      <w:tr w:rsidR="00A16CA6" w:rsidRPr="008527B5" w:rsidTr="005474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Chłodnia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A6" w:rsidRPr="008527B5" w:rsidTr="005474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9309A" w:rsidRPr="008527B5" w:rsidRDefault="0059309A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95 306 71 77</w:t>
            </w:r>
          </w:p>
        </w:tc>
      </w:tr>
      <w:tr w:rsidR="00A16CA6" w:rsidRPr="008527B5" w:rsidTr="00547453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16CA6" w:rsidRPr="008527B5" w:rsidRDefault="00A16CA6" w:rsidP="00593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A16CA6" w:rsidRPr="008527B5" w:rsidRDefault="00A16CA6" w:rsidP="00514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95 306 71 78</w:t>
            </w:r>
          </w:p>
        </w:tc>
      </w:tr>
      <w:tr w:rsidR="00A16CA6" w:rsidRPr="008527B5" w:rsidTr="00547453">
        <w:trPr>
          <w:jc w:val="center"/>
        </w:trPr>
        <w:tc>
          <w:tcPr>
            <w:tcW w:w="704" w:type="dxa"/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2561" w:type="dxa"/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95 306 71 79</w:t>
            </w:r>
          </w:p>
        </w:tc>
      </w:tr>
      <w:tr w:rsidR="00A16CA6" w:rsidRPr="008527B5" w:rsidTr="00547453">
        <w:trPr>
          <w:trHeight w:val="339"/>
          <w:jc w:val="center"/>
        </w:trPr>
        <w:tc>
          <w:tcPr>
            <w:tcW w:w="704" w:type="dxa"/>
            <w:vAlign w:val="center"/>
          </w:tcPr>
          <w:p w:rsidR="00A16CA6" w:rsidRPr="008527B5" w:rsidRDefault="00A16CA6" w:rsidP="00450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Warsztat</w:t>
            </w:r>
          </w:p>
        </w:tc>
        <w:tc>
          <w:tcPr>
            <w:tcW w:w="284" w:type="dxa"/>
          </w:tcPr>
          <w:p w:rsidR="00293779" w:rsidRPr="008527B5" w:rsidRDefault="00293779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95 306 71 26</w:t>
            </w:r>
          </w:p>
        </w:tc>
      </w:tr>
      <w:tr w:rsidR="00A16CA6" w:rsidRPr="008527B5" w:rsidTr="005474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16CA6" w:rsidRPr="008527B5" w:rsidRDefault="00A16CA6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A16CA6" w:rsidRPr="008527B5" w:rsidRDefault="00A16CA6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Portiernia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16CA6" w:rsidRPr="00977B91" w:rsidRDefault="00A16CA6" w:rsidP="00A16C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A16CA6" w:rsidRPr="008527B5" w:rsidRDefault="00A16CA6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95 306 71 00</w:t>
            </w:r>
          </w:p>
        </w:tc>
      </w:tr>
      <w:tr w:rsidR="00450589" w:rsidRPr="008527B5" w:rsidTr="005474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50589" w:rsidRPr="008527B5" w:rsidRDefault="00450589" w:rsidP="00CF6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450589" w:rsidRDefault="00450589" w:rsidP="00A16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Kierowcy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50589" w:rsidRPr="00977B91" w:rsidRDefault="00450589" w:rsidP="00A16C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0589" w:rsidRPr="008527B5" w:rsidRDefault="00450589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50589" w:rsidRDefault="00450589" w:rsidP="00A1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95 306 71 38</w:t>
            </w:r>
          </w:p>
        </w:tc>
      </w:tr>
      <w:tr w:rsidR="00A16CA6" w:rsidRPr="0027609A" w:rsidTr="00547453">
        <w:trPr>
          <w:trHeight w:val="398"/>
          <w:jc w:val="center"/>
        </w:trPr>
        <w:tc>
          <w:tcPr>
            <w:tcW w:w="7083" w:type="dxa"/>
            <w:gridSpan w:val="5"/>
            <w:shd w:val="clear" w:color="auto" w:fill="D9D9D9" w:themeFill="background1" w:themeFillShade="D9"/>
            <w:vAlign w:val="center"/>
          </w:tcPr>
          <w:p w:rsidR="00A16CA6" w:rsidRDefault="00A16CA6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09A">
              <w:rPr>
                <w:rFonts w:ascii="Times New Roman" w:hAnsi="Times New Roman" w:cs="Times New Roman"/>
                <w:b/>
                <w:sz w:val="18"/>
                <w:szCs w:val="18"/>
              </w:rPr>
              <w:t>OCHRONA INFORMACJI NIEJAWNYCH</w:t>
            </w:r>
            <w:r w:rsidR="0045058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450589" w:rsidRPr="0027609A" w:rsidRDefault="00450589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ZARZĄDZANIE KRYZYSOWE</w:t>
            </w:r>
          </w:p>
        </w:tc>
      </w:tr>
      <w:tr w:rsidR="00A16CA6" w:rsidRPr="0027609A" w:rsidTr="005474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16CA6" w:rsidRPr="0027609A" w:rsidRDefault="00A16CA6" w:rsidP="00CF6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09A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A16CA6" w:rsidRPr="0027609A" w:rsidRDefault="00A16CA6" w:rsidP="00A16C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16CA6" w:rsidRPr="0027609A" w:rsidRDefault="00A16CA6" w:rsidP="00A16C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16CA6" w:rsidRPr="0027609A" w:rsidRDefault="00A16CA6" w:rsidP="00A16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A16CA6" w:rsidRPr="0027609A" w:rsidRDefault="00A16CA6" w:rsidP="00A16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09A">
              <w:rPr>
                <w:rFonts w:ascii="Times New Roman" w:hAnsi="Times New Roman" w:cs="Times New Roman"/>
                <w:b/>
                <w:sz w:val="18"/>
                <w:szCs w:val="18"/>
              </w:rPr>
              <w:t>95 306 71 42</w:t>
            </w:r>
          </w:p>
        </w:tc>
      </w:tr>
      <w:tr w:rsidR="0045089C" w:rsidRPr="0027609A" w:rsidTr="00547453">
        <w:trPr>
          <w:trHeight w:val="402"/>
          <w:jc w:val="center"/>
        </w:trPr>
        <w:tc>
          <w:tcPr>
            <w:tcW w:w="7083" w:type="dxa"/>
            <w:gridSpan w:val="5"/>
            <w:shd w:val="clear" w:color="auto" w:fill="D9D9D9" w:themeFill="background1" w:themeFillShade="D9"/>
            <w:vAlign w:val="center"/>
          </w:tcPr>
          <w:p w:rsidR="0045089C" w:rsidRPr="0027609A" w:rsidRDefault="0045089C" w:rsidP="00450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09A">
              <w:rPr>
                <w:rFonts w:ascii="Times New Roman" w:hAnsi="Times New Roman" w:cs="Times New Roman"/>
                <w:b/>
                <w:sz w:val="18"/>
                <w:szCs w:val="18"/>
              </w:rPr>
              <w:t>BHP</w:t>
            </w:r>
          </w:p>
        </w:tc>
      </w:tr>
      <w:tr w:rsidR="0045089C" w:rsidRPr="0027609A" w:rsidTr="005474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5089C" w:rsidRPr="0027609A" w:rsidRDefault="0045089C" w:rsidP="00332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09A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45089C" w:rsidRPr="0027609A" w:rsidRDefault="0045089C" w:rsidP="003329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5089C" w:rsidRPr="0027609A" w:rsidRDefault="0045089C" w:rsidP="003329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089C" w:rsidRPr="0027609A" w:rsidRDefault="0045089C" w:rsidP="00332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5089C" w:rsidRPr="0027609A" w:rsidRDefault="0045089C" w:rsidP="00332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09A">
              <w:rPr>
                <w:rFonts w:ascii="Times New Roman" w:hAnsi="Times New Roman" w:cs="Times New Roman"/>
                <w:b/>
                <w:sz w:val="18"/>
                <w:szCs w:val="18"/>
              </w:rPr>
              <w:t>95 306 71 42</w:t>
            </w:r>
          </w:p>
        </w:tc>
      </w:tr>
      <w:tr w:rsidR="0045089C" w:rsidRPr="0027609A" w:rsidTr="00547453">
        <w:trPr>
          <w:trHeight w:val="437"/>
          <w:jc w:val="center"/>
        </w:trPr>
        <w:tc>
          <w:tcPr>
            <w:tcW w:w="7083" w:type="dxa"/>
            <w:gridSpan w:val="5"/>
            <w:shd w:val="clear" w:color="auto" w:fill="D9D9D9" w:themeFill="background1" w:themeFillShade="D9"/>
            <w:vAlign w:val="center"/>
          </w:tcPr>
          <w:p w:rsidR="0045089C" w:rsidRPr="0027609A" w:rsidRDefault="0045089C" w:rsidP="004508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GŁÓWNY SPECJALISTA ds. SYSTEMU JAKOŚCI</w:t>
            </w:r>
          </w:p>
        </w:tc>
      </w:tr>
      <w:tr w:rsidR="0045089C" w:rsidRPr="0027609A" w:rsidTr="005474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5089C" w:rsidRPr="0027609A" w:rsidRDefault="0045089C" w:rsidP="004508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45089C" w:rsidRPr="0027609A" w:rsidRDefault="0045089C" w:rsidP="004508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5089C" w:rsidRPr="0027609A" w:rsidRDefault="0045089C" w:rsidP="004508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089C" w:rsidRPr="0027609A" w:rsidRDefault="0045089C" w:rsidP="004508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5089C" w:rsidRPr="0027609A" w:rsidRDefault="0045089C" w:rsidP="004508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95 306 71 75</w:t>
            </w:r>
          </w:p>
        </w:tc>
      </w:tr>
    </w:tbl>
    <w:p w:rsidR="00CF63D3" w:rsidRDefault="00CF63D3" w:rsidP="00084632"/>
    <w:sectPr w:rsidR="00CF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CD"/>
    <w:rsid w:val="00074A97"/>
    <w:rsid w:val="00084632"/>
    <w:rsid w:val="000956A1"/>
    <w:rsid w:val="0012241C"/>
    <w:rsid w:val="00124B7E"/>
    <w:rsid w:val="002437A8"/>
    <w:rsid w:val="002506B9"/>
    <w:rsid w:val="00293779"/>
    <w:rsid w:val="002B5D79"/>
    <w:rsid w:val="002C0248"/>
    <w:rsid w:val="002D4E67"/>
    <w:rsid w:val="002F17EF"/>
    <w:rsid w:val="0033298E"/>
    <w:rsid w:val="00402639"/>
    <w:rsid w:val="00447731"/>
    <w:rsid w:val="00450589"/>
    <w:rsid w:val="0045089C"/>
    <w:rsid w:val="004D1B6E"/>
    <w:rsid w:val="004D4BB7"/>
    <w:rsid w:val="005049DC"/>
    <w:rsid w:val="00513902"/>
    <w:rsid w:val="005147F5"/>
    <w:rsid w:val="00547453"/>
    <w:rsid w:val="005748ED"/>
    <w:rsid w:val="00592DE1"/>
    <w:rsid w:val="0059309A"/>
    <w:rsid w:val="005E2E11"/>
    <w:rsid w:val="00625082"/>
    <w:rsid w:val="006F20AE"/>
    <w:rsid w:val="0079732A"/>
    <w:rsid w:val="007B562B"/>
    <w:rsid w:val="00825E72"/>
    <w:rsid w:val="00960CB5"/>
    <w:rsid w:val="00977B91"/>
    <w:rsid w:val="009934CD"/>
    <w:rsid w:val="009E007E"/>
    <w:rsid w:val="00A16CA6"/>
    <w:rsid w:val="00A35F42"/>
    <w:rsid w:val="00A410AC"/>
    <w:rsid w:val="00A76659"/>
    <w:rsid w:val="00A85B35"/>
    <w:rsid w:val="00B6134A"/>
    <w:rsid w:val="00B906CC"/>
    <w:rsid w:val="00BB28A1"/>
    <w:rsid w:val="00BF2581"/>
    <w:rsid w:val="00C065CE"/>
    <w:rsid w:val="00CA48DD"/>
    <w:rsid w:val="00CB3603"/>
    <w:rsid w:val="00CF63D3"/>
    <w:rsid w:val="00D55250"/>
    <w:rsid w:val="00D56475"/>
    <w:rsid w:val="00D86113"/>
    <w:rsid w:val="00DA6E83"/>
    <w:rsid w:val="00E06D1C"/>
    <w:rsid w:val="00E45268"/>
    <w:rsid w:val="00E5089B"/>
    <w:rsid w:val="00E52342"/>
    <w:rsid w:val="00E7423C"/>
    <w:rsid w:val="00EF39A6"/>
    <w:rsid w:val="00F20686"/>
    <w:rsid w:val="00F22CEC"/>
    <w:rsid w:val="00F352DA"/>
    <w:rsid w:val="00F36FCD"/>
    <w:rsid w:val="00F45C74"/>
    <w:rsid w:val="00F62399"/>
    <w:rsid w:val="00F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93481-E0C7-4116-8382-9FA55938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2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1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Szalewska</dc:creator>
  <cp:lastModifiedBy>Paweł Perski</cp:lastModifiedBy>
  <cp:revision>6</cp:revision>
  <cp:lastPrinted>2019-04-10T08:32:00Z</cp:lastPrinted>
  <dcterms:created xsi:type="dcterms:W3CDTF">2019-09-06T11:28:00Z</dcterms:created>
  <dcterms:modified xsi:type="dcterms:W3CDTF">2019-09-06T12:03:00Z</dcterms:modified>
</cp:coreProperties>
</file>